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CF6B" w14:textId="7046F412" w:rsidR="00671754" w:rsidRPr="0004741D" w:rsidRDefault="00B21839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71754" w:rsidRPr="0004741D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2 часть</w:t>
      </w:r>
    </w:p>
    <w:p w14:paraId="6545CE75" w14:textId="0EE8194A" w:rsidR="00671754" w:rsidRPr="0004741D" w:rsidRDefault="00671754" w:rsidP="000474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4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7B7F" w:rsidRPr="000474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F7B7F" w:rsidRPr="000474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183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08–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0797" w:rsidRPr="000474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B2183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25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183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85F2C" w:rsidRPr="000474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18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 xml:space="preserve"> минут)</w:t>
      </w:r>
    </w:p>
    <w:p w14:paraId="00000007" w14:textId="77777777" w:rsidR="00913FF8" w:rsidRPr="00671754" w:rsidRDefault="00913FF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255B8" w14:textId="6BFF2E83" w:rsidR="008D01A8" w:rsidRDefault="00671754" w:rsidP="001D05AF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A10B5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="00B21839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8D01A8" w:rsidRPr="008D01A8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</w:t>
      </w:r>
      <w:r w:rsidR="008D01A8" w:rsidRPr="00643AE6"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Первостяжание.</w:t>
      </w:r>
      <w:r w:rsidR="008D01A8" w:rsidRPr="00643AE6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8D01A8" w:rsidRPr="002167C4">
        <w:rPr>
          <w:rFonts w:ascii="Times New Roman" w:hAnsi="Times New Roman" w:cs="Times New Roman"/>
          <w:sz w:val="25"/>
          <w:szCs w:val="25"/>
        </w:rPr>
        <w:t xml:space="preserve">Стяжание </w:t>
      </w:r>
      <w:r w:rsidR="008D01A8">
        <w:rPr>
          <w:rFonts w:ascii="Times New Roman" w:hAnsi="Times New Roman" w:cs="Times New Roman"/>
          <w:sz w:val="25"/>
          <w:szCs w:val="25"/>
        </w:rPr>
        <w:t xml:space="preserve">Творения четырёх явлений Высших Тел синтез-высшего тела </w:t>
      </w:r>
      <w:r w:rsidR="008D01A8" w:rsidRPr="00B24554">
        <w:rPr>
          <w:rFonts w:ascii="Times New Roman" w:hAnsi="Times New Roman" w:cs="Times New Roman"/>
          <w:sz w:val="25"/>
          <w:szCs w:val="25"/>
        </w:rPr>
        <w:t xml:space="preserve">Человека </w:t>
      </w:r>
      <w:r w:rsidR="008D01A8">
        <w:rPr>
          <w:rFonts w:ascii="Times New Roman" w:hAnsi="Times New Roman" w:cs="Times New Roman"/>
          <w:sz w:val="25"/>
          <w:szCs w:val="25"/>
        </w:rPr>
        <w:t xml:space="preserve">Отец-Человек-Субъекта </w:t>
      </w:r>
      <w:r w:rsidR="008D01A8" w:rsidRPr="00B24554">
        <w:rPr>
          <w:rFonts w:ascii="Times New Roman" w:hAnsi="Times New Roman" w:cs="Times New Roman"/>
          <w:sz w:val="25"/>
          <w:szCs w:val="25"/>
        </w:rPr>
        <w:t>Высше</w:t>
      </w:r>
      <w:r w:rsidR="008D01A8">
        <w:rPr>
          <w:rFonts w:ascii="Times New Roman" w:hAnsi="Times New Roman" w:cs="Times New Roman"/>
          <w:sz w:val="25"/>
          <w:szCs w:val="25"/>
        </w:rPr>
        <w:t xml:space="preserve">го Октоизвечного космоса ИВО. </w:t>
      </w:r>
      <w:r w:rsidR="008D01A8" w:rsidRPr="002167C4">
        <w:rPr>
          <w:rFonts w:ascii="Times New Roman" w:hAnsi="Times New Roman" w:cs="Times New Roman"/>
          <w:sz w:val="25"/>
          <w:szCs w:val="25"/>
        </w:rPr>
        <w:t>Стяжание</w:t>
      </w:r>
      <w:r w:rsidR="008D01A8">
        <w:rPr>
          <w:rFonts w:ascii="Times New Roman" w:hAnsi="Times New Roman" w:cs="Times New Roman"/>
          <w:sz w:val="25"/>
          <w:szCs w:val="25"/>
        </w:rPr>
        <w:t xml:space="preserve"> Высшей Имперации ИВО</w:t>
      </w:r>
    </w:p>
    <w:p w14:paraId="00000008" w14:textId="36883BAA" w:rsidR="00913FF8" w:rsidRPr="00443160" w:rsidRDefault="00913FF8" w:rsidP="001D0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4D21FE" w14:textId="77777777" w:rsidR="001D05AF" w:rsidRDefault="008F7B7F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возжигаемся всей концентрацией синтеза </w:t>
      </w:r>
      <w:r w:rsidR="00804917">
        <w:rPr>
          <w:rFonts w:ascii="Times New Roman" w:eastAsia="Times New Roman" w:hAnsi="Times New Roman" w:cs="Times New Roman"/>
          <w:sz w:val="24"/>
          <w:szCs w:val="24"/>
        </w:rPr>
        <w:t>в каждом из 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917">
        <w:rPr>
          <w:rFonts w:ascii="Times New Roman" w:eastAsia="Times New Roman" w:hAnsi="Times New Roman" w:cs="Times New Roman"/>
          <w:sz w:val="24"/>
          <w:szCs w:val="24"/>
        </w:rPr>
        <w:t>Возжигаемся дееспособным Синтезом в ранее разработанных Высших частях Профессионального Синтеза</w:t>
      </w:r>
      <w:r w:rsidR="00DF10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371EBB" w14:textId="694E7CB9" w:rsidR="00CB09D8" w:rsidRDefault="005A04C1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Синтезируемся с Изначально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Вышестоящими 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 Фаинь. </w:t>
      </w:r>
      <w:r w:rsidR="0087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Переходим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зал Изначально</w:t>
      </w:r>
      <w:r w:rsidR="0087224A">
        <w:rPr>
          <w:rFonts w:ascii="Times New Roman" w:eastAsia="Times New Roman" w:hAnsi="Times New Roman" w:cs="Times New Roman"/>
          <w:sz w:val="24"/>
          <w:szCs w:val="24"/>
        </w:rPr>
        <w:t xml:space="preserve"> Вышестоящих Аватаров Синтеза Кут Хуми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Фаинь, 16320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 ИВДИВО</w:t>
      </w:r>
      <w:r w:rsidR="00DF1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271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7224A">
        <w:rPr>
          <w:rFonts w:ascii="Times New Roman" w:eastAsia="Times New Roman" w:hAnsi="Times New Roman" w:cs="Times New Roman"/>
          <w:sz w:val="24"/>
          <w:szCs w:val="24"/>
        </w:rPr>
        <w:t>азвё</w:t>
      </w:r>
      <w:r w:rsidR="00DF10C1">
        <w:rPr>
          <w:rFonts w:ascii="Times New Roman" w:eastAsia="Times New Roman" w:hAnsi="Times New Roman" w:cs="Times New Roman"/>
          <w:sz w:val="24"/>
          <w:szCs w:val="24"/>
        </w:rPr>
        <w:t>рты</w:t>
      </w:r>
      <w:r w:rsidR="001D05AF">
        <w:rPr>
          <w:rFonts w:ascii="Times New Roman" w:eastAsia="Times New Roman" w:hAnsi="Times New Roman" w:cs="Times New Roman"/>
          <w:sz w:val="24"/>
          <w:szCs w:val="24"/>
        </w:rPr>
        <w:t>ваемся в форме телом Владыки/</w:t>
      </w:r>
      <w:r w:rsidR="0087224A">
        <w:rPr>
          <w:rFonts w:ascii="Times New Roman" w:eastAsia="Times New Roman" w:hAnsi="Times New Roman" w:cs="Times New Roman"/>
          <w:sz w:val="24"/>
          <w:szCs w:val="24"/>
        </w:rPr>
        <w:t>Владычицы 74 (10) Профессионального Синтез</w:t>
      </w:r>
      <w:r w:rsidR="007C367D">
        <w:rPr>
          <w:rFonts w:ascii="Times New Roman" w:eastAsia="Times New Roman" w:hAnsi="Times New Roman" w:cs="Times New Roman"/>
          <w:sz w:val="24"/>
          <w:szCs w:val="24"/>
        </w:rPr>
        <w:t>а каждым из нас</w:t>
      </w:r>
      <w:r w:rsidR="00CB09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3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296D75" w14:textId="52653F62" w:rsidR="00B477A6" w:rsidRPr="00962710" w:rsidRDefault="00CB09D8" w:rsidP="001D0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2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67D">
        <w:rPr>
          <w:rFonts w:ascii="Times New Roman" w:eastAsia="Times New Roman" w:hAnsi="Times New Roman" w:cs="Times New Roman"/>
          <w:sz w:val="24"/>
          <w:szCs w:val="24"/>
        </w:rPr>
        <w:t xml:space="preserve">погружаемся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среду </w:t>
      </w:r>
      <w:r w:rsidR="007C367D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Дома Изначально Вышестоящего Отца, синтезируя</w:t>
      </w:r>
      <w:r w:rsidR="001D4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67D">
        <w:rPr>
          <w:rFonts w:ascii="Times New Roman" w:eastAsia="Times New Roman" w:hAnsi="Times New Roman" w:cs="Times New Roman"/>
          <w:sz w:val="24"/>
          <w:szCs w:val="24"/>
        </w:rPr>
        <w:t>и стяжая у Изначально Вышестоящего  Аватара Синтеза Кут Хуми, у</w:t>
      </w:r>
      <w:r w:rsidR="001D05AF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Вышестоящей Аватаре</w:t>
      </w:r>
      <w:r w:rsidR="007C367D">
        <w:rPr>
          <w:rFonts w:ascii="Times New Roman" w:eastAsia="Times New Roman" w:hAnsi="Times New Roman" w:cs="Times New Roman"/>
          <w:sz w:val="24"/>
          <w:szCs w:val="24"/>
        </w:rPr>
        <w:t>ссы Синтеза Фаинь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 Синтеза Изначально Вышестоящего Отца и Синтез Праполномочий Изначально Вышестоящего Отца синтезированием и творением,  прося ввести в творящую дееспособность Высшей частью Синтеза Изначально Вышестоящего Отца </w:t>
      </w:r>
      <w:r w:rsidRPr="00962710">
        <w:rPr>
          <w:rFonts w:ascii="Times New Roman" w:eastAsia="Times New Roman" w:hAnsi="Times New Roman" w:cs="Times New Roman"/>
          <w:b/>
          <w:sz w:val="24"/>
          <w:szCs w:val="24"/>
        </w:rPr>
        <w:t>Человека Высшего Октоизвечного Космоса и Высшей Имперации Изначально Вышестоящего Отца ростом Служащего в реализации творящего синтеза Высшей частью, как таковой.</w:t>
      </w:r>
    </w:p>
    <w:p w14:paraId="62525B3A" w14:textId="7A4EF014" w:rsidR="00B477A6" w:rsidRDefault="00CB09D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 </w:t>
      </w:r>
      <w:r w:rsidR="0096271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Вышестоящими 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 Фаинь, возжигаемся внутренним начинанием</w:t>
      </w:r>
      <w:r w:rsidR="00AA6E22" w:rsidRPr="00AA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E22">
        <w:rPr>
          <w:rFonts w:ascii="Times New Roman" w:eastAsia="Times New Roman" w:hAnsi="Times New Roman" w:cs="Times New Roman"/>
          <w:sz w:val="24"/>
          <w:szCs w:val="24"/>
        </w:rPr>
        <w:t>и синтезированием взрастания 14 вида явления</w:t>
      </w:r>
      <w:r w:rsidR="00AA6E22" w:rsidRPr="00AA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E22">
        <w:rPr>
          <w:rFonts w:ascii="Times New Roman" w:eastAsia="Times New Roman" w:hAnsi="Times New Roman" w:cs="Times New Roman"/>
          <w:sz w:val="24"/>
          <w:szCs w:val="24"/>
        </w:rPr>
        <w:t>Высшей Имперацией</w:t>
      </w:r>
      <w:r w:rsidR="00FE25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6E22">
        <w:rPr>
          <w:rFonts w:ascii="Times New Roman" w:eastAsia="Times New Roman" w:hAnsi="Times New Roman" w:cs="Times New Roman"/>
          <w:sz w:val="24"/>
          <w:szCs w:val="24"/>
        </w:rPr>
        <w:t xml:space="preserve"> в объёме созидательности в каждом из нас и в синтезе нас.</w:t>
      </w:r>
      <w:r w:rsidR="00AA6E22" w:rsidRPr="00AA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E22">
        <w:rPr>
          <w:rFonts w:ascii="Times New Roman" w:eastAsia="Times New Roman" w:hAnsi="Times New Roman" w:cs="Times New Roman"/>
          <w:sz w:val="24"/>
          <w:szCs w:val="24"/>
        </w:rPr>
        <w:t>И, возжигаясь</w:t>
      </w:r>
      <w:r w:rsidR="009627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C1">
        <w:rPr>
          <w:rFonts w:ascii="Times New Roman" w:eastAsia="Times New Roman" w:hAnsi="Times New Roman" w:cs="Times New Roman"/>
          <w:sz w:val="24"/>
          <w:szCs w:val="24"/>
        </w:rPr>
        <w:t xml:space="preserve">развёртываемся </w:t>
      </w:r>
      <w:r w:rsidR="00AA6E22">
        <w:rPr>
          <w:rFonts w:ascii="Times New Roman" w:eastAsia="Times New Roman" w:hAnsi="Times New Roman" w:cs="Times New Roman"/>
          <w:sz w:val="24"/>
          <w:szCs w:val="24"/>
        </w:rPr>
        <w:t>в среде зала ИВДИВО в концентрации, применения, разработанности. Вдруг вы выходили в течении месяца ракурсом Высшей части стяжённой на 73 Синтезе</w:t>
      </w:r>
      <w:r w:rsidR="00AA6E22" w:rsidRPr="00AA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E22">
        <w:rPr>
          <w:rFonts w:ascii="Times New Roman" w:eastAsia="Times New Roman" w:hAnsi="Times New Roman" w:cs="Times New Roman"/>
          <w:sz w:val="24"/>
          <w:szCs w:val="24"/>
        </w:rPr>
        <w:t xml:space="preserve">Кут Хуми,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6E22">
        <w:rPr>
          <w:rFonts w:ascii="Times New Roman" w:eastAsia="Times New Roman" w:hAnsi="Times New Roman" w:cs="Times New Roman"/>
          <w:sz w:val="24"/>
          <w:szCs w:val="24"/>
        </w:rPr>
        <w:t xml:space="preserve"> вот возжигаемся вариантами</w:t>
      </w:r>
      <w:r w:rsidR="001B4255">
        <w:rPr>
          <w:rFonts w:ascii="Times New Roman" w:eastAsia="Times New Roman" w:hAnsi="Times New Roman" w:cs="Times New Roman"/>
          <w:sz w:val="24"/>
          <w:szCs w:val="24"/>
        </w:rPr>
        <w:t xml:space="preserve"> дееспособности Высшего явления Синтеза</w:t>
      </w:r>
      <w:r w:rsidR="001B4255" w:rsidRPr="001B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25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Отца, и просим преобразить</w:t>
      </w:r>
      <w:r w:rsidR="001B4255" w:rsidRPr="001B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255">
        <w:rPr>
          <w:rFonts w:ascii="Times New Roman" w:eastAsia="Times New Roman" w:hAnsi="Times New Roman" w:cs="Times New Roman"/>
          <w:sz w:val="24"/>
          <w:szCs w:val="24"/>
        </w:rPr>
        <w:t>каждого из нас и в синтез нас.</w:t>
      </w:r>
    </w:p>
    <w:p w14:paraId="0C82B1D1" w14:textId="3EBAF5A9" w:rsidR="00B477A6" w:rsidRDefault="001B4255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 Изначально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Вышестоящими Аватарами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 Фаинь, мы синтезируемся с Изначально Вышестоящим Отцом, переходим в зал к Изначально Вышестоящему Отцу, направляем Синтез Изначально Вышестоящему Отцу, стяжаем у Изначально Вышестоящего Отца синтез</w:t>
      </w:r>
      <w:r w:rsidRPr="001B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каждому из нас.</w:t>
      </w:r>
    </w:p>
    <w:p w14:paraId="7F64F90F" w14:textId="0D8E9E99" w:rsidR="001B4255" w:rsidRDefault="001B4255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 Синтезом Изначально Вышестоящего Отца</w:t>
      </w:r>
      <w:r w:rsidR="0096271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чётко фиксируем возожжённость Синтеза в теле Владыки, </w:t>
      </w:r>
      <w:r w:rsidR="001D483C">
        <w:rPr>
          <w:rFonts w:ascii="Times New Roman" w:eastAsia="Times New Roman" w:hAnsi="Times New Roman" w:cs="Times New Roman"/>
          <w:sz w:val="24"/>
          <w:szCs w:val="24"/>
        </w:rPr>
        <w:t>возжигая</w:t>
      </w:r>
      <w:r w:rsidR="00FE25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483C">
        <w:rPr>
          <w:rFonts w:ascii="Times New Roman" w:eastAsia="Times New Roman" w:hAnsi="Times New Roman" w:cs="Times New Roman"/>
          <w:sz w:val="24"/>
          <w:szCs w:val="24"/>
        </w:rPr>
        <w:t>ладыческое явление Мудрости оком Истина в возможности разработки, синтезирования, практикования</w:t>
      </w:r>
      <w:r w:rsidR="001D483C" w:rsidRPr="001D4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83C">
        <w:rPr>
          <w:rFonts w:ascii="Times New Roman" w:eastAsia="Times New Roman" w:hAnsi="Times New Roman" w:cs="Times New Roman"/>
          <w:sz w:val="24"/>
          <w:szCs w:val="24"/>
        </w:rPr>
        <w:t>Высшей части – Высшее тело Отец – Человек - Субьекта</w:t>
      </w:r>
      <w:r w:rsidR="001D483C" w:rsidRPr="001D4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83C">
        <w:rPr>
          <w:rFonts w:ascii="Times New Roman" w:eastAsia="Times New Roman" w:hAnsi="Times New Roman" w:cs="Times New Roman"/>
          <w:sz w:val="24"/>
          <w:szCs w:val="24"/>
        </w:rPr>
        <w:t>Человека Владыки Октоизвечного Космоса</w:t>
      </w:r>
      <w:r w:rsidR="001D483C" w:rsidRPr="001D4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83C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D76571">
        <w:rPr>
          <w:rFonts w:ascii="Times New Roman" w:eastAsia="Times New Roman" w:hAnsi="Times New Roman" w:cs="Times New Roman"/>
          <w:sz w:val="24"/>
          <w:szCs w:val="24"/>
        </w:rPr>
        <w:t xml:space="preserve"> и Высшей Имперации</w:t>
      </w:r>
      <w:r w:rsidR="00D76571" w:rsidRPr="00D76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571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Отца. И</w:t>
      </w:r>
      <w:r w:rsidR="00DF10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6571">
        <w:rPr>
          <w:rFonts w:ascii="Times New Roman" w:eastAsia="Times New Roman" w:hAnsi="Times New Roman" w:cs="Times New Roman"/>
          <w:sz w:val="24"/>
          <w:szCs w:val="24"/>
        </w:rPr>
        <w:t xml:space="preserve"> проникаясь Изначально Вышестоящим Отцом</w:t>
      </w:r>
      <w:r w:rsidR="00DF10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6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571" w:rsidRPr="00962710">
        <w:rPr>
          <w:rFonts w:ascii="Times New Roman" w:eastAsia="Times New Roman" w:hAnsi="Times New Roman" w:cs="Times New Roman"/>
          <w:b/>
          <w:sz w:val="24"/>
          <w:szCs w:val="24"/>
        </w:rPr>
        <w:t>мы стяжаем тв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>орение, стяжая Высшее тело Отец–</w:t>
      </w:r>
      <w:r w:rsidR="00D76571" w:rsidRPr="00962710">
        <w:rPr>
          <w:rFonts w:ascii="Times New Roman" w:eastAsia="Times New Roman" w:hAnsi="Times New Roman" w:cs="Times New Roman"/>
          <w:b/>
          <w:sz w:val="24"/>
          <w:szCs w:val="24"/>
        </w:rPr>
        <w:t>Челов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 xml:space="preserve">ек-Субъекта Человека Высшего </w:t>
      </w:r>
      <w:r w:rsidR="00D76571" w:rsidRPr="00962710">
        <w:rPr>
          <w:rFonts w:ascii="Times New Roman" w:eastAsia="Times New Roman" w:hAnsi="Times New Roman" w:cs="Times New Roman"/>
          <w:b/>
          <w:sz w:val="24"/>
          <w:szCs w:val="24"/>
        </w:rPr>
        <w:t>Октоизвечного Космоса Изначально Вышестоящего Отца</w:t>
      </w:r>
      <w:r w:rsidR="00D76571" w:rsidRPr="00D76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571">
        <w:rPr>
          <w:rFonts w:ascii="Times New Roman" w:eastAsia="Times New Roman" w:hAnsi="Times New Roman" w:cs="Times New Roman"/>
          <w:sz w:val="24"/>
          <w:szCs w:val="24"/>
        </w:rPr>
        <w:t>каждому из нас и синтезу нас.</w:t>
      </w:r>
    </w:p>
    <w:p w14:paraId="76905FED" w14:textId="331017C9" w:rsidR="00DF10C1" w:rsidRDefault="00D76571" w:rsidP="006E7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</w:t>
      </w:r>
      <w:r w:rsidR="00FE25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синтезируем у  Изначально Вышестоящего Отца</w:t>
      </w:r>
      <w:r w:rsidR="00DF10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97939A" w14:textId="334FED3D" w:rsidR="00DF10C1" w:rsidRPr="00DF10C1" w:rsidRDefault="00D76571" w:rsidP="00DF1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>Синтез реальностног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 xml:space="preserve">о Высшего тела Отец–Человек-Субъекта Человека Высшего </w:t>
      </w: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>Октоизвечного Космоса</w:t>
      </w:r>
      <w:r w:rsidR="006E76E6" w:rsidRPr="00DF10C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E3B46E" w14:textId="3E886BCC" w:rsidR="00DF10C1" w:rsidRPr="00DF10C1" w:rsidRDefault="006E76E6" w:rsidP="00DF1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D76571" w:rsidRPr="00DF10C1">
        <w:rPr>
          <w:rFonts w:ascii="Times New Roman" w:eastAsia="Times New Roman" w:hAnsi="Times New Roman" w:cs="Times New Roman"/>
          <w:b/>
          <w:sz w:val="24"/>
          <w:szCs w:val="24"/>
        </w:rPr>
        <w:t>рхетип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>ич</w:t>
      </w:r>
      <w:r w:rsidR="00D76571" w:rsidRPr="00DF10C1">
        <w:rPr>
          <w:rFonts w:ascii="Times New Roman" w:eastAsia="Times New Roman" w:hAnsi="Times New Roman" w:cs="Times New Roman"/>
          <w:b/>
          <w:sz w:val="24"/>
          <w:szCs w:val="24"/>
        </w:rPr>
        <w:t>еск</w:t>
      </w: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 xml:space="preserve">ое 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>Высшее тело Отец–</w:t>
      </w: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>Челов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 xml:space="preserve">ек-Субъекта Человека Высшего </w:t>
      </w: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>Октоизвечного Космоса,</w:t>
      </w:r>
    </w:p>
    <w:p w14:paraId="188B303E" w14:textId="3A0D81D2" w:rsidR="00DF10C1" w:rsidRPr="00DF10C1" w:rsidRDefault="008D01A8" w:rsidP="006E7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Синтез Высшее тело Отец–</w:t>
      </w:r>
      <w:r w:rsidR="006E76E6" w:rsidRPr="00DF10C1">
        <w:rPr>
          <w:rFonts w:ascii="Times New Roman" w:eastAsia="Times New Roman" w:hAnsi="Times New Roman" w:cs="Times New Roman"/>
          <w:b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ек-Субъекта Человека Высшего </w:t>
      </w:r>
      <w:r w:rsidR="006E76E6" w:rsidRPr="00DF10C1">
        <w:rPr>
          <w:rFonts w:ascii="Times New Roman" w:eastAsia="Times New Roman" w:hAnsi="Times New Roman" w:cs="Times New Roman"/>
          <w:b/>
          <w:sz w:val="24"/>
          <w:szCs w:val="24"/>
        </w:rPr>
        <w:t xml:space="preserve">Октоизвечного Космоса </w:t>
      </w:r>
    </w:p>
    <w:p w14:paraId="0A3C2E79" w14:textId="4097DA45" w:rsidR="006E76E6" w:rsidRDefault="00560BB7" w:rsidP="006E7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E76E6" w:rsidRPr="00DF10C1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 xml:space="preserve">рхвысшее тело Отец–Человек-Субъекта Человека Высшего </w:t>
      </w:r>
      <w:r w:rsidR="006E76E6" w:rsidRPr="00DF10C1">
        <w:rPr>
          <w:rFonts w:ascii="Times New Roman" w:eastAsia="Times New Roman" w:hAnsi="Times New Roman" w:cs="Times New Roman"/>
          <w:b/>
          <w:sz w:val="24"/>
          <w:szCs w:val="24"/>
        </w:rPr>
        <w:t>Октоизвечного Космоса</w:t>
      </w:r>
      <w:r w:rsidR="006E76E6" w:rsidRPr="006E7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6E6">
        <w:rPr>
          <w:rFonts w:ascii="Times New Roman" w:eastAsia="Times New Roman" w:hAnsi="Times New Roman" w:cs="Times New Roman"/>
          <w:sz w:val="24"/>
          <w:szCs w:val="24"/>
        </w:rPr>
        <w:t>каждым из нас и синтезом нас.</w:t>
      </w:r>
    </w:p>
    <w:p w14:paraId="41CFA0DD" w14:textId="1ED8AE98" w:rsidR="006E76E6" w:rsidRDefault="006E76E6" w:rsidP="006E7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синтезиру</w:t>
      </w:r>
      <w:r w:rsidR="006D3B1C">
        <w:rPr>
          <w:rFonts w:ascii="Times New Roman" w:eastAsia="Times New Roman" w:hAnsi="Times New Roman" w:cs="Times New Roman"/>
          <w:sz w:val="24"/>
          <w:szCs w:val="24"/>
        </w:rPr>
        <w:t>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Изначально Вышестоящим  Отцом, </w:t>
      </w:r>
      <w:r w:rsidRPr="00962710">
        <w:rPr>
          <w:rFonts w:ascii="Times New Roman" w:eastAsia="Times New Roman" w:hAnsi="Times New Roman" w:cs="Times New Roman"/>
          <w:b/>
          <w:sz w:val="24"/>
          <w:szCs w:val="24"/>
        </w:rPr>
        <w:t>синтезиру</w:t>
      </w:r>
      <w:r w:rsidR="00DF10C1" w:rsidRPr="00962710"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 w:rsidRPr="00962710">
        <w:rPr>
          <w:rFonts w:ascii="Times New Roman" w:eastAsia="Times New Roman" w:hAnsi="Times New Roman" w:cs="Times New Roman"/>
          <w:b/>
          <w:sz w:val="24"/>
          <w:szCs w:val="24"/>
        </w:rPr>
        <w:t xml:space="preserve"> в единстве четырёх явлений Синтеза Высших тел: Синтез</w:t>
      </w:r>
      <w:r w:rsidR="008A6333" w:rsidRPr="00962710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Высшего тела Отец – Человек - Субьекта Высшего Человека Высшего  Октоизвечного Космоса собою и в каждом из нас</w:t>
      </w:r>
    </w:p>
    <w:p w14:paraId="78AB7A73" w14:textId="72944572" w:rsidR="006E76E6" w:rsidRPr="00476909" w:rsidRDefault="006D3B1C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синтезир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 xml:space="preserve">уемся с Изначально Вышестоящим </w:t>
      </w:r>
      <w:r>
        <w:rPr>
          <w:rFonts w:ascii="Times New Roman" w:eastAsia="Times New Roman" w:hAnsi="Times New Roman" w:cs="Times New Roman"/>
          <w:sz w:val="24"/>
          <w:szCs w:val="24"/>
        </w:rPr>
        <w:t>Отцом, развёртываемся Высшим телом</w:t>
      </w:r>
      <w:r w:rsidRPr="006D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 xml:space="preserve">Отец–Человек-Субъекта Человека Высшего </w:t>
      </w:r>
      <w:r w:rsidRPr="00962710">
        <w:rPr>
          <w:rFonts w:ascii="Times New Roman" w:eastAsia="Times New Roman" w:hAnsi="Times New Roman" w:cs="Times New Roman"/>
          <w:sz w:val="24"/>
          <w:szCs w:val="24"/>
        </w:rPr>
        <w:t>Октоизвечного Космоса</w:t>
      </w:r>
      <w:r w:rsidRPr="006D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каждым из нас и синтезом нас. И развёртываясь перед Изначально Вышестоящим Отцом,  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>стяжаем оформление сферы оболочки вокруг Высшего тела. Стяжаем у Изначально Вышестоящего Отца 65536</w:t>
      </w:r>
      <w:r w:rsidR="00370C92" w:rsidRPr="00476909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оболочек 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Синтеза Изначально Вышестоящего Отца</w:t>
      </w:r>
      <w:r w:rsidR="00370C92" w:rsidRPr="0047690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5282225" w14:textId="593D0B85" w:rsidR="00D76571" w:rsidRPr="00476909" w:rsidRDefault="00370C92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Pr="006D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 xml:space="preserve">65536 Синтезов Изначально Вышестоящего Отца и просим насытить, разработать и развить </w:t>
      </w:r>
      <w:r w:rsidR="00560BB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интезом каждую оболочку вокруг Высшего тела с фиксацией </w:t>
      </w:r>
      <w:r w:rsidR="00476909">
        <w:rPr>
          <w:rFonts w:ascii="Times New Roman" w:eastAsia="Times New Roman" w:hAnsi="Times New Roman" w:cs="Times New Roman"/>
          <w:b/>
          <w:sz w:val="24"/>
          <w:szCs w:val="24"/>
        </w:rPr>
        <w:t xml:space="preserve">явления 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 xml:space="preserve">Человека </w:t>
      </w: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>Высшего  Октоизвечного Космоса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370C92">
        <w:rPr>
          <w:rFonts w:ascii="Times New Roman" w:eastAsia="Times New Roman" w:hAnsi="Times New Roman" w:cs="Times New Roman"/>
          <w:sz w:val="24"/>
          <w:szCs w:val="24"/>
        </w:rPr>
        <w:t xml:space="preserve">проникаясь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Отцом, заполняя сф</w:t>
      </w:r>
      <w:r w:rsidR="00252E0D">
        <w:rPr>
          <w:rFonts w:ascii="Times New Roman" w:eastAsia="Times New Roman" w:hAnsi="Times New Roman" w:cs="Times New Roman"/>
          <w:sz w:val="24"/>
          <w:szCs w:val="24"/>
        </w:rPr>
        <w:t>еру оболочки синтезом</w:t>
      </w:r>
      <w:r w:rsidRPr="00370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Отца. 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>Мы стяжаем у Изначально Вышестоящего Отца, печать Высшего тела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 xml:space="preserve"> Отец–Человек-Субъекта Человека Высшего </w:t>
      </w:r>
      <w:r w:rsidR="00252E0D" w:rsidRPr="00476909">
        <w:rPr>
          <w:rFonts w:ascii="Times New Roman" w:eastAsia="Times New Roman" w:hAnsi="Times New Roman" w:cs="Times New Roman"/>
          <w:b/>
          <w:sz w:val="24"/>
          <w:szCs w:val="24"/>
        </w:rPr>
        <w:t>Октоизвечного Космоса каждому из нас и синтез нас.</w:t>
      </w:r>
    </w:p>
    <w:p w14:paraId="2C3A462C" w14:textId="46F807FA" w:rsidR="00E93CCE" w:rsidRPr="00476909" w:rsidRDefault="00252E0D" w:rsidP="00E93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возжигаясь, 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>у Изначально Вышестоящего Отца в разработке и овладения всех пиков горизонта 14 Ко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 xml:space="preserve">смоса синтезом явления Высшего 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>Октоизвечного Космоса</w:t>
      </w:r>
      <w:r w:rsidR="00560BB7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>интез Изначально Выше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стоящего Отца Высшей Имперации </w:t>
      </w:r>
      <w:r w:rsidR="00E47E61" w:rsidRPr="00476909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</w:t>
      </w:r>
      <w:r w:rsidR="00E47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каждому из нас и синтез</w:t>
      </w:r>
      <w:r w:rsidR="00E47E61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нас.</w:t>
      </w:r>
      <w:r w:rsidR="00E47E61">
        <w:rPr>
          <w:rFonts w:ascii="Times New Roman" w:eastAsia="Times New Roman" w:hAnsi="Times New Roman" w:cs="Times New Roman"/>
          <w:sz w:val="24"/>
          <w:szCs w:val="24"/>
        </w:rPr>
        <w:t xml:space="preserve"> И, </w:t>
      </w:r>
      <w:r w:rsidR="00E47E61" w:rsidRPr="00560BB7">
        <w:rPr>
          <w:rFonts w:ascii="Times New Roman" w:eastAsia="Times New Roman" w:hAnsi="Times New Roman" w:cs="Times New Roman"/>
          <w:sz w:val="24"/>
          <w:szCs w:val="24"/>
        </w:rPr>
        <w:t>просим насытить Высшей Имперацией Высшее тело</w:t>
      </w:r>
      <w:r w:rsidR="00E47E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47E61" w:rsidRPr="00E47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E61">
        <w:rPr>
          <w:rFonts w:ascii="Times New Roman" w:eastAsia="Times New Roman" w:hAnsi="Times New Roman" w:cs="Times New Roman"/>
          <w:sz w:val="24"/>
          <w:szCs w:val="24"/>
        </w:rPr>
        <w:t xml:space="preserve">И возжигаясь, стяжаем  65536 </w:t>
      </w:r>
      <w:r w:rsidR="00E47E61" w:rsidRPr="00E47E61">
        <w:rPr>
          <w:rFonts w:ascii="Times New Roman" w:eastAsia="Times New Roman" w:hAnsi="Times New Roman" w:cs="Times New Roman"/>
          <w:sz w:val="24"/>
          <w:szCs w:val="24"/>
        </w:rPr>
        <w:t>Высших Импераций в явлении синтеза Высших тез</w:t>
      </w:r>
      <w:r w:rsidR="00E47E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7E61" w:rsidRPr="00E47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E61">
        <w:rPr>
          <w:rFonts w:ascii="Times New Roman" w:eastAsia="Times New Roman" w:hAnsi="Times New Roman" w:cs="Times New Roman"/>
          <w:sz w:val="24"/>
          <w:szCs w:val="24"/>
        </w:rPr>
        <w:t xml:space="preserve">стяжаем  65536 </w:t>
      </w:r>
      <w:r w:rsidR="00E47E61" w:rsidRPr="00E47E61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="00E47E61">
        <w:rPr>
          <w:rFonts w:ascii="Times New Roman" w:eastAsia="Times New Roman" w:hAnsi="Times New Roman" w:cs="Times New Roman"/>
          <w:sz w:val="24"/>
          <w:szCs w:val="24"/>
        </w:rPr>
        <w:t xml:space="preserve"> тез в тело, в</w:t>
      </w:r>
      <w:r w:rsidR="00E47E61" w:rsidRPr="00E47E61">
        <w:rPr>
          <w:rFonts w:ascii="Times New Roman" w:eastAsia="Times New Roman" w:hAnsi="Times New Roman" w:cs="Times New Roman"/>
          <w:sz w:val="24"/>
          <w:szCs w:val="24"/>
        </w:rPr>
        <w:t xml:space="preserve"> Высш</w:t>
      </w:r>
      <w:r w:rsidR="00E47E61">
        <w:rPr>
          <w:rFonts w:ascii="Times New Roman" w:eastAsia="Times New Roman" w:hAnsi="Times New Roman" w:cs="Times New Roman"/>
          <w:sz w:val="24"/>
          <w:szCs w:val="24"/>
        </w:rPr>
        <w:t>ее тело синтезом части</w:t>
      </w:r>
      <w:r w:rsidR="00E93CCE" w:rsidRPr="00E93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CCE">
        <w:rPr>
          <w:rFonts w:ascii="Times New Roman" w:eastAsia="Times New Roman" w:hAnsi="Times New Roman" w:cs="Times New Roman"/>
          <w:sz w:val="24"/>
          <w:szCs w:val="24"/>
        </w:rPr>
        <w:t>каждого из нас</w:t>
      </w:r>
      <w:r w:rsidR="00E93CCE" w:rsidRPr="00E93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CCE">
        <w:rPr>
          <w:rFonts w:ascii="Times New Roman" w:eastAsia="Times New Roman" w:hAnsi="Times New Roman" w:cs="Times New Roman"/>
          <w:sz w:val="24"/>
          <w:szCs w:val="24"/>
        </w:rPr>
        <w:t xml:space="preserve">и синтез нас. И </w:t>
      </w:r>
      <w:r w:rsidR="00E93CCE" w:rsidRPr="00476909">
        <w:rPr>
          <w:rFonts w:ascii="Times New Roman" w:eastAsia="Times New Roman" w:hAnsi="Times New Roman" w:cs="Times New Roman"/>
          <w:b/>
          <w:sz w:val="24"/>
          <w:szCs w:val="24"/>
        </w:rPr>
        <w:t>возжигаясь 974 частью Изначально Вышестоящего Отца, синтезируем Высшей тезой в Высших Имперациях,</w:t>
      </w:r>
      <w:r w:rsidR="008D01A8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Высших частью Отец–Человек-Субъекта Человека Высшего </w:t>
      </w:r>
      <w:r w:rsidR="00E93CCE" w:rsidRPr="00476909">
        <w:rPr>
          <w:rFonts w:ascii="Times New Roman" w:eastAsia="Times New Roman" w:hAnsi="Times New Roman" w:cs="Times New Roman"/>
          <w:b/>
          <w:sz w:val="24"/>
          <w:szCs w:val="24"/>
        </w:rPr>
        <w:t>Октоизвечного Космоса собою.</w:t>
      </w:r>
    </w:p>
    <w:p w14:paraId="7B7BE58E" w14:textId="261D251A" w:rsidR="00E47E61" w:rsidRDefault="00E93CCE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909">
        <w:rPr>
          <w:rFonts w:ascii="Times New Roman" w:eastAsia="Times New Roman" w:hAnsi="Times New Roman" w:cs="Times New Roman"/>
          <w:sz w:val="24"/>
          <w:szCs w:val="24"/>
        </w:rPr>
        <w:t>Синтезируемся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Отц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стяжаем 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 xml:space="preserve">256-ричную Стать </w:t>
      </w:r>
      <w:r w:rsidR="003F4FF2" w:rsidRPr="00E47E61">
        <w:rPr>
          <w:rFonts w:ascii="Times New Roman" w:eastAsia="Times New Roman" w:hAnsi="Times New Roman" w:cs="Times New Roman"/>
          <w:sz w:val="24"/>
          <w:szCs w:val="24"/>
        </w:rPr>
        <w:t>Высш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 xml:space="preserve">его тела </w:t>
      </w:r>
      <w:r w:rsidR="003F4FF2" w:rsidRPr="00476909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="00476909" w:rsidRPr="00476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FF2" w:rsidRPr="00476909">
        <w:rPr>
          <w:rFonts w:ascii="Times New Roman" w:eastAsia="Times New Roman" w:hAnsi="Times New Roman" w:cs="Times New Roman"/>
          <w:sz w:val="24"/>
          <w:szCs w:val="24"/>
        </w:rPr>
        <w:t>- Человек - Субьекта Синтезом явлений.</w:t>
      </w:r>
      <w:r w:rsidR="003F4F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FF2" w:rsidRPr="003F4FF2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3F4F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FF2" w:rsidRPr="003F4FF2">
        <w:rPr>
          <w:rFonts w:ascii="Times New Roman" w:eastAsia="Times New Roman" w:hAnsi="Times New Roman" w:cs="Times New Roman"/>
          <w:sz w:val="24"/>
          <w:szCs w:val="24"/>
        </w:rPr>
        <w:t>в каждую Стать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4FF2" w:rsidRPr="003F4FF2">
        <w:rPr>
          <w:rFonts w:ascii="Times New Roman" w:eastAsia="Times New Roman" w:hAnsi="Times New Roman" w:cs="Times New Roman"/>
          <w:sz w:val="24"/>
          <w:szCs w:val="24"/>
        </w:rPr>
        <w:t xml:space="preserve">в каждую 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 xml:space="preserve">Высшую </w:t>
      </w:r>
      <w:r w:rsidR="003F4FF2" w:rsidRPr="003F4FF2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 xml:space="preserve"> Синтез </w:t>
      </w:r>
      <w:r w:rsidR="00A90A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3F4FF2" w:rsidRPr="003F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FF2" w:rsidRPr="00E47E61">
        <w:rPr>
          <w:rFonts w:ascii="Times New Roman" w:eastAsia="Times New Roman" w:hAnsi="Times New Roman" w:cs="Times New Roman"/>
          <w:sz w:val="24"/>
          <w:szCs w:val="24"/>
        </w:rPr>
        <w:t>Высших Импераций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 xml:space="preserve"> Стати. И просим Изначально Вышестоящего  Отца выработать и разработать Высшие </w:t>
      </w:r>
      <w:r w:rsidR="003F4FF2" w:rsidRPr="003F4FF2">
        <w:rPr>
          <w:rFonts w:ascii="Times New Roman" w:eastAsia="Times New Roman" w:hAnsi="Times New Roman" w:cs="Times New Roman"/>
          <w:sz w:val="24"/>
          <w:szCs w:val="24"/>
        </w:rPr>
        <w:t>Стат</w:t>
      </w:r>
      <w:r w:rsidR="003F4FF2">
        <w:rPr>
          <w:rFonts w:ascii="Times New Roman" w:eastAsia="Times New Roman" w:hAnsi="Times New Roman" w:cs="Times New Roman"/>
          <w:sz w:val="24"/>
          <w:szCs w:val="24"/>
        </w:rPr>
        <w:t>и Синтез</w:t>
      </w:r>
      <w:r w:rsidR="00A90A59" w:rsidRPr="00A90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A59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 Отца внутренним явлением Высшей формы </w:t>
      </w:r>
      <w:r w:rsidR="00A90A59" w:rsidRPr="00E47E61">
        <w:rPr>
          <w:rFonts w:ascii="Times New Roman" w:eastAsia="Times New Roman" w:hAnsi="Times New Roman" w:cs="Times New Roman"/>
          <w:sz w:val="24"/>
          <w:szCs w:val="24"/>
        </w:rPr>
        <w:t xml:space="preserve"> Импераци</w:t>
      </w:r>
      <w:r w:rsidR="00A90A59">
        <w:rPr>
          <w:rFonts w:ascii="Times New Roman" w:eastAsia="Times New Roman" w:hAnsi="Times New Roman" w:cs="Times New Roman"/>
          <w:sz w:val="24"/>
          <w:szCs w:val="24"/>
        </w:rPr>
        <w:t>и созидания любого высшего процесса</w:t>
      </w:r>
      <w:r w:rsidR="00A90A59" w:rsidRPr="00A90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A59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A90A59" w:rsidRPr="00A90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A59">
        <w:rPr>
          <w:rFonts w:ascii="Times New Roman" w:eastAsia="Times New Roman" w:hAnsi="Times New Roman" w:cs="Times New Roman"/>
          <w:sz w:val="24"/>
          <w:szCs w:val="24"/>
        </w:rPr>
        <w:t xml:space="preserve">каждого из нас и синтез нас. </w:t>
      </w:r>
    </w:p>
    <w:p w14:paraId="0FB597A2" w14:textId="482275C1" w:rsidR="00A90A59" w:rsidRDefault="00A90A59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заполняясь</w:t>
      </w:r>
      <w:r w:rsidRPr="00A90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Отцом, возжигаемся явлением Синтеза</w:t>
      </w:r>
      <w:r w:rsidRPr="00A90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 Отца в</w:t>
      </w:r>
      <w:r w:rsidRPr="00A90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каждом из нас и синтез нас. Возможно</w:t>
      </w:r>
      <w:r w:rsidR="004769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>прочувствовать, 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почувствовать, проникнуться 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ысшей телесностью Синтеза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 xml:space="preserve"> Высшей</w:t>
      </w:r>
      <w:r w:rsidR="000B5CAC" w:rsidRPr="000B5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CAC" w:rsidRPr="003F4FF2">
        <w:rPr>
          <w:rFonts w:ascii="Times New Roman" w:eastAsia="Times New Roman" w:hAnsi="Times New Roman" w:cs="Times New Roman"/>
          <w:sz w:val="24"/>
          <w:szCs w:val="24"/>
        </w:rPr>
        <w:t>Стат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 xml:space="preserve">и, Высшими Тезами, Высшей </w:t>
      </w:r>
      <w:r w:rsidR="000B5CAC" w:rsidRPr="00E47E61">
        <w:rPr>
          <w:rFonts w:ascii="Times New Roman" w:eastAsia="Times New Roman" w:hAnsi="Times New Roman" w:cs="Times New Roman"/>
          <w:sz w:val="24"/>
          <w:szCs w:val="24"/>
        </w:rPr>
        <w:t>Импераци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 xml:space="preserve">ей действующими, то есть Тезы насыщают внутреннюю организацию, как процессуальность, а </w:t>
      </w:r>
      <w:r w:rsidR="000B5CAC" w:rsidRPr="00E47E61">
        <w:rPr>
          <w:rFonts w:ascii="Times New Roman" w:eastAsia="Times New Roman" w:hAnsi="Times New Roman" w:cs="Times New Roman"/>
          <w:sz w:val="24"/>
          <w:szCs w:val="24"/>
        </w:rPr>
        <w:t>Импераци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>я вот этот процесс делают применимым.</w:t>
      </w:r>
      <w:r w:rsidR="00476909">
        <w:rPr>
          <w:rFonts w:ascii="Times New Roman" w:eastAsia="Times New Roman" w:hAnsi="Times New Roman" w:cs="Times New Roman"/>
          <w:sz w:val="24"/>
          <w:szCs w:val="24"/>
        </w:rPr>
        <w:t xml:space="preserve"> И вот такое может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90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>ложит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 xml:space="preserve">ся восприятие, когда само Высшее тело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стяжавшись, вырабатывает</w:t>
      </w:r>
      <w:r w:rsidR="00EF215B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0B5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15B">
        <w:rPr>
          <w:rFonts w:ascii="Times New Roman" w:eastAsia="Times New Roman" w:hAnsi="Times New Roman" w:cs="Times New Roman"/>
          <w:sz w:val="24"/>
          <w:szCs w:val="24"/>
        </w:rPr>
        <w:t>и регулирует внутреннюю настройку на синте</w:t>
      </w:r>
      <w:r w:rsidR="000B36F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F215B">
        <w:rPr>
          <w:rFonts w:ascii="Times New Roman" w:eastAsia="Times New Roman" w:hAnsi="Times New Roman" w:cs="Times New Roman"/>
          <w:sz w:val="24"/>
          <w:szCs w:val="24"/>
        </w:rPr>
        <w:t>ирование Высшего и Синтеза</w:t>
      </w:r>
      <w:r w:rsidR="00EF215B" w:rsidRPr="00EF2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15B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Отца, в котором оно находится.</w:t>
      </w:r>
    </w:p>
    <w:p w14:paraId="1C604566" w14:textId="2FCE6AB6" w:rsidR="00692678" w:rsidRDefault="00EF215B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мы синтезируемся с Изначально Вышестоящим Отцом,</w:t>
      </w:r>
      <w:r w:rsidRPr="00EF2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возжигаемся, вспыхиваем</w:t>
      </w:r>
      <w:r w:rsidRPr="00EF2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909">
        <w:rPr>
          <w:rFonts w:ascii="Times New Roman" w:eastAsia="Times New Roman" w:hAnsi="Times New Roman" w:cs="Times New Roman"/>
          <w:b/>
          <w:sz w:val="24"/>
          <w:szCs w:val="24"/>
        </w:rPr>
        <w:t>Высшим телом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Отец-</w:t>
      </w: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 - Субьекта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Человека </w:t>
      </w:r>
      <w:r w:rsidRPr="00EF215B">
        <w:rPr>
          <w:rFonts w:ascii="Times New Roman" w:eastAsia="Times New Roman" w:hAnsi="Times New Roman" w:cs="Times New Roman"/>
          <w:b/>
          <w:sz w:val="24"/>
          <w:szCs w:val="24"/>
        </w:rPr>
        <w:t>Высшего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10C1">
        <w:rPr>
          <w:rFonts w:ascii="Times New Roman" w:eastAsia="Times New Roman" w:hAnsi="Times New Roman" w:cs="Times New Roman"/>
          <w:b/>
          <w:sz w:val="24"/>
          <w:szCs w:val="24"/>
        </w:rPr>
        <w:t>Октоизвечного Космоса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четырёх реализациях видов частей в каждом из нас</w:t>
      </w:r>
      <w:r w:rsidR="00695D18" w:rsidRPr="00695D18">
        <w:rPr>
          <w:rFonts w:ascii="Times New Roman" w:eastAsia="Times New Roman" w:hAnsi="Times New Roman" w:cs="Times New Roman"/>
          <w:sz w:val="24"/>
          <w:szCs w:val="24"/>
        </w:rPr>
        <w:t xml:space="preserve">. Синтезируемся с Хум </w:t>
      </w:r>
      <w:r w:rsidR="00695D1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стяжённой частью. Прям можете проверить на сколько внутри срабатывает Синтез Изначально Вышестоящим Отцом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5D18">
        <w:rPr>
          <w:rFonts w:ascii="Times New Roman" w:eastAsia="Times New Roman" w:hAnsi="Times New Roman" w:cs="Times New Roman"/>
          <w:sz w:val="24"/>
          <w:szCs w:val="24"/>
        </w:rPr>
        <w:t xml:space="preserve"> и стяжа</w:t>
      </w:r>
      <w:r w:rsidR="0047690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95D18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692678" w:rsidRPr="00692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67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Отца, просим Изначально Вышестоящего Отца перевести</w:t>
      </w:r>
      <w:r w:rsidR="00692678" w:rsidRPr="00692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678" w:rsidRPr="00E47E61">
        <w:rPr>
          <w:rFonts w:ascii="Times New Roman" w:eastAsia="Times New Roman" w:hAnsi="Times New Roman" w:cs="Times New Roman"/>
          <w:sz w:val="24"/>
          <w:szCs w:val="24"/>
        </w:rPr>
        <w:t>Высш</w:t>
      </w:r>
      <w:r w:rsidR="00692678">
        <w:rPr>
          <w:rFonts w:ascii="Times New Roman" w:eastAsia="Times New Roman" w:hAnsi="Times New Roman" w:cs="Times New Roman"/>
          <w:sz w:val="24"/>
          <w:szCs w:val="24"/>
        </w:rPr>
        <w:t xml:space="preserve">ее тело </w:t>
      </w:r>
      <w:r w:rsidR="00692678" w:rsidRPr="00692678">
        <w:rPr>
          <w:rFonts w:ascii="Times New Roman" w:eastAsia="Times New Roman" w:hAnsi="Times New Roman" w:cs="Times New Roman"/>
          <w:sz w:val="24"/>
          <w:szCs w:val="24"/>
        </w:rPr>
        <w:t xml:space="preserve">Отец- Человек - </w:t>
      </w:r>
      <w:r w:rsidR="008D01A8" w:rsidRPr="00692678">
        <w:rPr>
          <w:rFonts w:ascii="Times New Roman" w:eastAsia="Times New Roman" w:hAnsi="Times New Roman" w:cs="Times New Roman"/>
          <w:sz w:val="24"/>
          <w:szCs w:val="24"/>
        </w:rPr>
        <w:t>Субьекта в</w:t>
      </w:r>
      <w:r w:rsidR="00692678" w:rsidRPr="00692678">
        <w:rPr>
          <w:rFonts w:ascii="Times New Roman" w:eastAsia="Times New Roman" w:hAnsi="Times New Roman" w:cs="Times New Roman"/>
          <w:sz w:val="24"/>
          <w:szCs w:val="24"/>
        </w:rPr>
        <w:t xml:space="preserve"> частное ИВДИВО</w:t>
      </w:r>
      <w:r w:rsidR="00692678">
        <w:rPr>
          <w:rFonts w:ascii="Times New Roman" w:eastAsia="Times New Roman" w:hAnsi="Times New Roman" w:cs="Times New Roman"/>
          <w:sz w:val="24"/>
          <w:szCs w:val="24"/>
        </w:rPr>
        <w:t xml:space="preserve"> здание </w:t>
      </w:r>
      <w:r w:rsidR="00692678" w:rsidRPr="00E47E61">
        <w:rPr>
          <w:rFonts w:ascii="Times New Roman" w:eastAsia="Times New Roman" w:hAnsi="Times New Roman" w:cs="Times New Roman"/>
          <w:sz w:val="24"/>
          <w:szCs w:val="24"/>
        </w:rPr>
        <w:t>Высш</w:t>
      </w:r>
      <w:r w:rsidR="00692678">
        <w:rPr>
          <w:rFonts w:ascii="Times New Roman" w:eastAsia="Times New Roman" w:hAnsi="Times New Roman" w:cs="Times New Roman"/>
          <w:sz w:val="24"/>
          <w:szCs w:val="24"/>
        </w:rPr>
        <w:t>его тела</w:t>
      </w:r>
      <w:r w:rsidR="00692678" w:rsidRPr="00692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678" w:rsidRPr="00476909">
        <w:rPr>
          <w:rFonts w:ascii="Times New Roman" w:eastAsia="Times New Roman" w:hAnsi="Times New Roman" w:cs="Times New Roman"/>
          <w:sz w:val="24"/>
          <w:szCs w:val="24"/>
        </w:rPr>
        <w:t>Отец- Человек - Субьекта Человека Высшего Октоизвечного Космоса</w:t>
      </w:r>
      <w:r w:rsidR="00692678" w:rsidRPr="00692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678">
        <w:rPr>
          <w:rFonts w:ascii="Times New Roman" w:eastAsia="Times New Roman" w:hAnsi="Times New Roman" w:cs="Times New Roman"/>
          <w:sz w:val="24"/>
          <w:szCs w:val="24"/>
        </w:rPr>
        <w:t xml:space="preserve">каждого из нас. </w:t>
      </w:r>
    </w:p>
    <w:p w14:paraId="5B227AF6" w14:textId="49BC6A11" w:rsidR="00E47E61" w:rsidRDefault="0069267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02D06">
        <w:rPr>
          <w:rFonts w:ascii="Times New Roman" w:eastAsia="Times New Roman" w:hAnsi="Times New Roman" w:cs="Times New Roman"/>
          <w:b/>
          <w:sz w:val="24"/>
          <w:szCs w:val="24"/>
        </w:rPr>
        <w:t>фиксируемся, концентрируемся в сфере Высшего тела Отец- Человек - Субьекта Синтезом переходя на первый этаж частного ИВДИВО здания 976 Архетип одного из 16 Космосов</w:t>
      </w:r>
      <w:r w:rsidR="00A70B3B" w:rsidRPr="00302D0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70B3B">
        <w:rPr>
          <w:rFonts w:ascii="Times New Roman" w:eastAsia="Times New Roman" w:hAnsi="Times New Roman" w:cs="Times New Roman"/>
          <w:sz w:val="24"/>
          <w:szCs w:val="24"/>
        </w:rPr>
        <w:t xml:space="preserve"> Мы не можем утверждать какой, по подготовке каждого из нас. Может сработать Логика, хорошо, если она норовит понимание</w:t>
      </w:r>
      <w:r w:rsidR="00302D0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0B3B">
        <w:rPr>
          <w:rFonts w:ascii="Times New Roman" w:eastAsia="Times New Roman" w:hAnsi="Times New Roman" w:cs="Times New Roman"/>
          <w:sz w:val="24"/>
          <w:szCs w:val="24"/>
        </w:rPr>
        <w:t xml:space="preserve">куда конкретно?  Или просто 974 Архетип одного из 16 Космосов. </w:t>
      </w:r>
    </w:p>
    <w:p w14:paraId="3610897D" w14:textId="3FA763EA" w:rsidR="00A70B3B" w:rsidRDefault="00A70B3B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развёртываемся в частном ИВДИВО здании</w:t>
      </w:r>
      <w:r w:rsidRPr="00A70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E61">
        <w:rPr>
          <w:rFonts w:ascii="Times New Roman" w:eastAsia="Times New Roman" w:hAnsi="Times New Roman" w:cs="Times New Roman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sz w:val="24"/>
          <w:szCs w:val="24"/>
        </w:rPr>
        <w:t>его тела</w:t>
      </w:r>
      <w:r w:rsidRPr="00692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0B3B">
        <w:rPr>
          <w:rFonts w:ascii="Times New Roman" w:eastAsia="Times New Roman" w:hAnsi="Times New Roman" w:cs="Times New Roman"/>
          <w:sz w:val="24"/>
          <w:szCs w:val="24"/>
        </w:rPr>
        <w:t>Отец- Человек - Субьекта Человека Высшего Октоизвечного Космоса, становимся в центровке первого этажа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развёртываем</w:t>
      </w:r>
      <w:r w:rsidR="00AB68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возжигаем Синтез</w:t>
      </w:r>
      <w:r w:rsidRPr="00A70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по первому этажу, по помещению развёртываем</w:t>
      </w:r>
      <w:r w:rsidR="00AB6834" w:rsidRPr="00AB6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34">
        <w:rPr>
          <w:rFonts w:ascii="Times New Roman" w:eastAsia="Times New Roman" w:hAnsi="Times New Roman" w:cs="Times New Roman"/>
          <w:sz w:val="24"/>
          <w:szCs w:val="24"/>
        </w:rPr>
        <w:t>Синтез.</w:t>
      </w:r>
      <w:r w:rsidR="00AB6834" w:rsidRPr="00AB6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34">
        <w:rPr>
          <w:rFonts w:ascii="Times New Roman" w:eastAsia="Times New Roman" w:hAnsi="Times New Roman" w:cs="Times New Roman"/>
          <w:sz w:val="24"/>
          <w:szCs w:val="24"/>
        </w:rPr>
        <w:t>И фиксируя, концентрируемся</w:t>
      </w:r>
      <w:r w:rsidR="00AB6834" w:rsidRPr="00AB6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834" w:rsidRPr="00AB6834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AB6834">
        <w:rPr>
          <w:rFonts w:ascii="Times New Roman" w:eastAsia="Times New Roman" w:hAnsi="Times New Roman" w:cs="Times New Roman"/>
          <w:sz w:val="24"/>
          <w:szCs w:val="24"/>
        </w:rPr>
        <w:t xml:space="preserve"> на Куб Синтеза</w:t>
      </w:r>
      <w:r w:rsidR="00AB6834" w:rsidRPr="00AB6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частного ИВДИВО здания </w:t>
      </w:r>
      <w:r w:rsidR="00AB6834" w:rsidRPr="00A70B3B">
        <w:rPr>
          <w:rFonts w:ascii="Times New Roman" w:eastAsia="Times New Roman" w:hAnsi="Times New Roman" w:cs="Times New Roman"/>
          <w:sz w:val="24"/>
          <w:szCs w:val="24"/>
        </w:rPr>
        <w:t>Высше</w:t>
      </w:r>
      <w:r w:rsidR="00AB6834">
        <w:rPr>
          <w:rFonts w:ascii="Times New Roman" w:eastAsia="Times New Roman" w:hAnsi="Times New Roman" w:cs="Times New Roman"/>
          <w:sz w:val="24"/>
          <w:szCs w:val="24"/>
        </w:rPr>
        <w:t>й части. Возжигаем Синтез действующий которым возжигае</w:t>
      </w:r>
      <w:r w:rsidR="00302D06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AB6834">
        <w:rPr>
          <w:rFonts w:ascii="Times New Roman" w:eastAsia="Times New Roman" w:hAnsi="Times New Roman" w:cs="Times New Roman"/>
          <w:sz w:val="24"/>
          <w:szCs w:val="24"/>
        </w:rPr>
        <w:t xml:space="preserve">в нас или </w:t>
      </w:r>
      <w:r w:rsidR="001C72CB">
        <w:rPr>
          <w:rFonts w:ascii="Times New Roman" w:eastAsia="Times New Roman" w:hAnsi="Times New Roman" w:cs="Times New Roman"/>
          <w:sz w:val="24"/>
          <w:szCs w:val="24"/>
        </w:rPr>
        <w:t>действии каждого из нас. И проникаясь Изначально Вышестоящим Отцом</w:t>
      </w:r>
      <w:r w:rsidR="00302D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49C1">
        <w:rPr>
          <w:rFonts w:ascii="Times New Roman" w:eastAsia="Times New Roman" w:hAnsi="Times New Roman" w:cs="Times New Roman"/>
          <w:sz w:val="24"/>
          <w:szCs w:val="24"/>
        </w:rPr>
        <w:t xml:space="preserve"> вспыхиваем в </w:t>
      </w:r>
      <w:r w:rsidR="00AF49C1" w:rsidRPr="00A70B3B">
        <w:rPr>
          <w:rFonts w:ascii="Times New Roman" w:eastAsia="Times New Roman" w:hAnsi="Times New Roman" w:cs="Times New Roman"/>
          <w:sz w:val="24"/>
          <w:szCs w:val="24"/>
        </w:rPr>
        <w:t>Высш</w:t>
      </w:r>
      <w:r w:rsidR="00AF49C1">
        <w:rPr>
          <w:rFonts w:ascii="Times New Roman" w:eastAsia="Times New Roman" w:hAnsi="Times New Roman" w:cs="Times New Roman"/>
          <w:sz w:val="24"/>
          <w:szCs w:val="24"/>
        </w:rPr>
        <w:t>ем теле,</w:t>
      </w:r>
      <w:r w:rsidR="00AF49C1" w:rsidRPr="00AF4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C1" w:rsidRPr="00A70B3B">
        <w:rPr>
          <w:rFonts w:ascii="Times New Roman" w:eastAsia="Times New Roman" w:hAnsi="Times New Roman" w:cs="Times New Roman"/>
          <w:sz w:val="24"/>
          <w:szCs w:val="24"/>
        </w:rPr>
        <w:t>Высш</w:t>
      </w:r>
      <w:r w:rsidR="00AF49C1">
        <w:rPr>
          <w:rFonts w:ascii="Times New Roman" w:eastAsia="Times New Roman" w:hAnsi="Times New Roman" w:cs="Times New Roman"/>
          <w:sz w:val="24"/>
          <w:szCs w:val="24"/>
        </w:rPr>
        <w:t>им телом возжигая Огненные письмена, среды, концентрация в Кубе Синтеза</w:t>
      </w:r>
      <w:r w:rsidR="00AF49C1" w:rsidRPr="00AF4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9C1">
        <w:rPr>
          <w:rFonts w:ascii="Times New Roman" w:eastAsia="Times New Roman" w:hAnsi="Times New Roman" w:cs="Times New Roman"/>
          <w:sz w:val="24"/>
          <w:szCs w:val="24"/>
        </w:rPr>
        <w:t xml:space="preserve">включённого на нас. </w:t>
      </w:r>
    </w:p>
    <w:p w14:paraId="13B00B2D" w14:textId="7A137E10" w:rsidR="000B5CAC" w:rsidRDefault="00AF49C1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быть такое интересное </w:t>
      </w:r>
      <w:r w:rsidR="0078354C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="0078354C" w:rsidRPr="00783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C77">
        <w:rPr>
          <w:rFonts w:ascii="Times New Roman" w:eastAsia="Times New Roman" w:hAnsi="Times New Roman" w:cs="Times New Roman"/>
          <w:sz w:val="24"/>
          <w:szCs w:val="24"/>
        </w:rPr>
        <w:t xml:space="preserve">–это </w:t>
      </w:r>
      <w:r w:rsidR="0078354C">
        <w:rPr>
          <w:rFonts w:ascii="Times New Roman" w:eastAsia="Times New Roman" w:hAnsi="Times New Roman" w:cs="Times New Roman"/>
          <w:sz w:val="24"/>
          <w:szCs w:val="24"/>
        </w:rPr>
        <w:t>Имперация отдаёт, когда с одной стороны Куб Синтеза в здании</w:t>
      </w:r>
      <w:r>
        <w:rPr>
          <w:rFonts w:ascii="Times New Roman" w:eastAsia="Times New Roman" w:hAnsi="Times New Roman" w:cs="Times New Roman"/>
          <w:sz w:val="24"/>
          <w:szCs w:val="24"/>
        </w:rPr>
        <w:t>, а ощущение</w:t>
      </w:r>
      <w:r w:rsidR="0078354C">
        <w:rPr>
          <w:rFonts w:ascii="Times New Roman" w:eastAsia="Times New Roman" w:hAnsi="Times New Roman" w:cs="Times New Roman"/>
          <w:sz w:val="24"/>
          <w:szCs w:val="24"/>
        </w:rPr>
        <w:t>, как будто 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54C">
        <w:rPr>
          <w:rFonts w:ascii="Times New Roman" w:eastAsia="Times New Roman" w:hAnsi="Times New Roman" w:cs="Times New Roman"/>
          <w:sz w:val="24"/>
          <w:szCs w:val="24"/>
        </w:rPr>
        <w:t>фиксируется на теле – Высшем теле</w:t>
      </w:r>
      <w:r w:rsidR="00CA328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78354C">
        <w:rPr>
          <w:rFonts w:ascii="Times New Roman" w:eastAsia="Times New Roman" w:hAnsi="Times New Roman" w:cs="Times New Roman"/>
          <w:sz w:val="24"/>
          <w:szCs w:val="24"/>
        </w:rPr>
        <w:t>на головном мозге, это как</w:t>
      </w:r>
      <w:r w:rsidR="00CA3285">
        <w:rPr>
          <w:rFonts w:ascii="Times New Roman" w:eastAsia="Times New Roman" w:hAnsi="Times New Roman" w:cs="Times New Roman"/>
          <w:sz w:val="24"/>
          <w:szCs w:val="24"/>
        </w:rPr>
        <w:t xml:space="preserve"> раз вот созвучность</w:t>
      </w:r>
      <w:r w:rsidR="00815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сопряжения кубов</w:t>
      </w:r>
      <w:r w:rsidR="00815C77">
        <w:rPr>
          <w:rFonts w:ascii="Times New Roman" w:eastAsia="Times New Roman" w:hAnsi="Times New Roman" w:cs="Times New Roman"/>
          <w:sz w:val="24"/>
          <w:szCs w:val="24"/>
        </w:rPr>
        <w:t xml:space="preserve"> синтеза с частью Куб Синтеза. И вот возжигаясь внутренне воссоединённостью, процессами, работа Высших импераций или высшего</w:t>
      </w:r>
      <w:r w:rsidR="00504336">
        <w:rPr>
          <w:rFonts w:ascii="Times New Roman" w:eastAsia="Times New Roman" w:hAnsi="Times New Roman" w:cs="Times New Roman"/>
          <w:sz w:val="24"/>
          <w:szCs w:val="24"/>
        </w:rPr>
        <w:t xml:space="preserve"> явления частностей, которые действует частность, как имперация, в данном случае она может выступать</w:t>
      </w:r>
      <w:r w:rsidR="00560BB7"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  <w:r w:rsidR="00504336">
        <w:rPr>
          <w:rFonts w:ascii="Times New Roman" w:eastAsia="Times New Roman" w:hAnsi="Times New Roman" w:cs="Times New Roman"/>
          <w:sz w:val="24"/>
          <w:szCs w:val="24"/>
        </w:rPr>
        <w:t xml:space="preserve"> в процессе.</w:t>
      </w:r>
    </w:p>
    <w:p w14:paraId="30B28A7C" w14:textId="3911A465" w:rsidR="00504336" w:rsidRDefault="00302D06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Вот, н</w:t>
      </w:r>
      <w:r w:rsidR="00504336">
        <w:rPr>
          <w:rFonts w:ascii="Times New Roman" w:eastAsia="Times New Roman" w:hAnsi="Times New Roman" w:cs="Times New Roman"/>
          <w:sz w:val="24"/>
          <w:szCs w:val="24"/>
        </w:rPr>
        <w:t xml:space="preserve">астраиваемся на внутренний процесс </w:t>
      </w:r>
      <w:r w:rsidR="00632367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504336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560B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336">
        <w:rPr>
          <w:rFonts w:ascii="Times New Roman" w:eastAsia="Times New Roman" w:hAnsi="Times New Roman" w:cs="Times New Roman"/>
          <w:sz w:val="24"/>
          <w:szCs w:val="24"/>
        </w:rPr>
        <w:t xml:space="preserve"> и возжигаясь Кубом Синтеза </w:t>
      </w:r>
      <w:r w:rsidR="0063236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04336">
        <w:rPr>
          <w:rFonts w:ascii="Times New Roman" w:eastAsia="Times New Roman" w:hAnsi="Times New Roman" w:cs="Times New Roman"/>
          <w:sz w:val="24"/>
          <w:szCs w:val="24"/>
        </w:rPr>
        <w:t>кладываем и</w:t>
      </w:r>
      <w:r w:rsidR="0063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336">
        <w:rPr>
          <w:rFonts w:ascii="Times New Roman" w:eastAsia="Times New Roman" w:hAnsi="Times New Roman" w:cs="Times New Roman"/>
          <w:sz w:val="24"/>
          <w:szCs w:val="24"/>
        </w:rPr>
        <w:t>возжига</w:t>
      </w:r>
      <w:r w:rsidR="00632367">
        <w:rPr>
          <w:rFonts w:ascii="Times New Roman" w:eastAsia="Times New Roman" w:hAnsi="Times New Roman" w:cs="Times New Roman"/>
          <w:sz w:val="24"/>
          <w:szCs w:val="24"/>
        </w:rPr>
        <w:t xml:space="preserve">ем, вмещаем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любые высшие процессы,</w:t>
      </w:r>
      <w:r w:rsidR="00632367">
        <w:rPr>
          <w:rFonts w:ascii="Times New Roman" w:eastAsia="Times New Roman" w:hAnsi="Times New Roman" w:cs="Times New Roman"/>
          <w:sz w:val="24"/>
          <w:szCs w:val="24"/>
        </w:rPr>
        <w:t xml:space="preserve"> протекающие</w:t>
      </w:r>
      <w:r w:rsidR="00C74DBC">
        <w:rPr>
          <w:rFonts w:ascii="Times New Roman" w:eastAsia="Times New Roman" w:hAnsi="Times New Roman" w:cs="Times New Roman"/>
          <w:sz w:val="24"/>
          <w:szCs w:val="24"/>
        </w:rPr>
        <w:t xml:space="preserve"> синтезом, расписанных действий, вмещаем лучшее, высшее, высший процесс частностей в Высшие части.</w:t>
      </w:r>
      <w:r w:rsidR="000C5DA6">
        <w:rPr>
          <w:rFonts w:ascii="Times New Roman" w:eastAsia="Times New Roman" w:hAnsi="Times New Roman" w:cs="Times New Roman"/>
          <w:sz w:val="24"/>
          <w:szCs w:val="24"/>
        </w:rPr>
        <w:t xml:space="preserve"> Вот,</w:t>
      </w:r>
      <w:r w:rsidR="00C74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DA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74DBC">
        <w:rPr>
          <w:rFonts w:ascii="Times New Roman" w:eastAsia="Times New Roman" w:hAnsi="Times New Roman" w:cs="Times New Roman"/>
          <w:sz w:val="24"/>
          <w:szCs w:val="24"/>
        </w:rPr>
        <w:t>стати, например, зная себя</w:t>
      </w:r>
      <w:r w:rsidR="000C5DA6">
        <w:rPr>
          <w:rFonts w:ascii="Times New Roman" w:eastAsia="Times New Roman" w:hAnsi="Times New Roman" w:cs="Times New Roman"/>
          <w:sz w:val="24"/>
          <w:szCs w:val="24"/>
        </w:rPr>
        <w:t>, как вы  работали раньше с Высшими частями тел. Посмотрите, как сейчас помня, что высший процес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C5DA6">
        <w:rPr>
          <w:rFonts w:ascii="Times New Roman" w:eastAsia="Times New Roman" w:hAnsi="Times New Roman" w:cs="Times New Roman"/>
          <w:sz w:val="24"/>
          <w:szCs w:val="24"/>
        </w:rPr>
        <w:t xml:space="preserve"> может исходить из </w:t>
      </w:r>
      <w:r>
        <w:rPr>
          <w:rFonts w:ascii="Times New Roman" w:eastAsia="Times New Roman" w:hAnsi="Times New Roman" w:cs="Times New Roman"/>
          <w:sz w:val="24"/>
          <w:szCs w:val="24"/>
        </w:rPr>
        <w:t>первостяжаний</w:t>
      </w:r>
      <w:r w:rsidR="000C5DA6">
        <w:rPr>
          <w:rFonts w:ascii="Times New Roman" w:eastAsia="Times New Roman" w:hAnsi="Times New Roman" w:cs="Times New Roman"/>
          <w:sz w:val="24"/>
          <w:szCs w:val="24"/>
        </w:rPr>
        <w:t>, наработка того лучшего, что было сфокусирована, стяжена, организована.</w:t>
      </w:r>
    </w:p>
    <w:p w14:paraId="47E40A83" w14:textId="252C3490" w:rsidR="000C5DA6" w:rsidRDefault="000C5DA6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Возжигаемся и синтезируемся с</w:t>
      </w:r>
      <w:r w:rsidRPr="000C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Вышестоящим Отцом, просим Изначально Вышестоящего Отца </w:t>
      </w:r>
      <w:r w:rsidR="000B36F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концентрировать Синтез, дать возможность </w:t>
      </w:r>
      <w:r w:rsidR="00302D06">
        <w:rPr>
          <w:rFonts w:ascii="Times New Roman" w:eastAsia="Times New Roman" w:hAnsi="Times New Roman" w:cs="Times New Roman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sz w:val="24"/>
          <w:szCs w:val="24"/>
        </w:rPr>
        <w:t>ить возожжённое</w:t>
      </w:r>
      <w:r w:rsidR="00302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лучшим высшим</w:t>
      </w:r>
      <w:r w:rsidR="00302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A8">
        <w:rPr>
          <w:rFonts w:ascii="Times New Roman" w:eastAsia="Times New Roman" w:hAnsi="Times New Roman" w:cs="Times New Roman"/>
          <w:sz w:val="24"/>
          <w:szCs w:val="24"/>
        </w:rPr>
        <w:t>процессам, высшим</w:t>
      </w:r>
      <w:r w:rsidR="00302D06">
        <w:rPr>
          <w:rFonts w:ascii="Times New Roman" w:eastAsia="Times New Roman" w:hAnsi="Times New Roman" w:cs="Times New Roman"/>
          <w:sz w:val="24"/>
          <w:szCs w:val="24"/>
        </w:rPr>
        <w:t xml:space="preserve"> идея</w:t>
      </w:r>
      <w:r w:rsidR="000B36F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415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2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5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2D06">
        <w:rPr>
          <w:rFonts w:ascii="Times New Roman" w:eastAsia="Times New Roman" w:hAnsi="Times New Roman" w:cs="Times New Roman"/>
          <w:sz w:val="24"/>
          <w:szCs w:val="24"/>
        </w:rPr>
        <w:t xml:space="preserve"> вернуть</w:t>
      </w:r>
      <w:r w:rsidR="0024152D">
        <w:rPr>
          <w:rFonts w:ascii="Times New Roman" w:eastAsia="Times New Roman" w:hAnsi="Times New Roman" w:cs="Times New Roman"/>
          <w:sz w:val="24"/>
          <w:szCs w:val="24"/>
        </w:rPr>
        <w:t xml:space="preserve"> нас, перевести с 974 Архетипа одного из 16 Космосов обратно в зал к Изначально Вышестоящему Отцу. Развёртываемся перед</w:t>
      </w:r>
      <w:r w:rsidR="0024152D" w:rsidRPr="00241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52D"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Отцом.</w:t>
      </w:r>
    </w:p>
    <w:p w14:paraId="18286756" w14:textId="08B04F14" w:rsidR="0024152D" w:rsidRDefault="0024152D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синтезируемся с Хум</w:t>
      </w:r>
      <w:r w:rsidRPr="00241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Отца, стяжаем Синтез</w:t>
      </w:r>
      <w:r w:rsidRPr="00241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9F6AD0">
        <w:rPr>
          <w:rFonts w:ascii="Times New Roman" w:eastAsia="Times New Roman" w:hAnsi="Times New Roman" w:cs="Times New Roman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</w:rPr>
        <w:t>рося преобразить каждого из нас</w:t>
      </w:r>
      <w:r w:rsidRPr="00241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синтез нас на развёртывание </w:t>
      </w:r>
      <w:r w:rsidR="009F6AD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интеза Высшего тела</w:t>
      </w:r>
      <w:r w:rsidRPr="00241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B3B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="009F6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B3B">
        <w:rPr>
          <w:rFonts w:ascii="Times New Roman" w:eastAsia="Times New Roman" w:hAnsi="Times New Roman" w:cs="Times New Roman"/>
          <w:sz w:val="24"/>
          <w:szCs w:val="24"/>
        </w:rPr>
        <w:t>- Человек - Субьекта Человека Высшего Октоизвечного Космоса,</w:t>
      </w:r>
      <w:r w:rsidR="009F6AD0">
        <w:rPr>
          <w:rFonts w:ascii="Times New Roman" w:eastAsia="Times New Roman" w:hAnsi="Times New Roman" w:cs="Times New Roman"/>
          <w:sz w:val="24"/>
          <w:szCs w:val="24"/>
        </w:rPr>
        <w:t xml:space="preserve"> Синтезом явления прикладного мастерства Творящего Синтеза лучшим и высшим стяжанием подготовки, разработки в данной профессии Высшей Имперации</w:t>
      </w:r>
      <w:r w:rsidR="009F6AD0" w:rsidRPr="009F6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AD0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Вышестоящим Отцом в каждом из нас. </w:t>
      </w:r>
      <w:r w:rsidR="009F6AD0" w:rsidRPr="000B36F5">
        <w:rPr>
          <w:rFonts w:ascii="Times New Roman" w:eastAsia="Times New Roman" w:hAnsi="Times New Roman" w:cs="Times New Roman"/>
          <w:b/>
          <w:sz w:val="24"/>
          <w:szCs w:val="24"/>
        </w:rPr>
        <w:t>Спецификой четырёх видов тел данного выражения от реальностного выражения части 976 явления</w:t>
      </w:r>
      <w:r w:rsidR="00415588" w:rsidRPr="000B36F5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до сверх выражения части 974 выражения Синтеза.</w:t>
      </w:r>
    </w:p>
    <w:p w14:paraId="1ECB1062" w14:textId="3EDBF56D" w:rsidR="00415588" w:rsidRPr="000B36F5" w:rsidRDefault="0041558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 Изначально Вышестоящим Отцом, мы 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лагодарим Изначально Вышестоящего Отца,</w:t>
      </w:r>
      <w:r w:rsidRPr="004155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благодарим Изначально Вышестоящего Аватара Синтеза Кут Хуми.</w:t>
      </w:r>
      <w:r w:rsidRPr="004155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Возвращаемся в данный зал в физическую реализацию и концентрируем</w:t>
      </w:r>
      <w:r w:rsidR="00CC755E" w:rsidRPr="00CC75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C755E">
        <w:rPr>
          <w:rFonts w:ascii="Times New Roman" w:eastAsia="Times New Roman" w:hAnsi="Times New Roman" w:cs="Times New Roman"/>
          <w:bCs/>
          <w:iCs/>
          <w:sz w:val="24"/>
          <w:szCs w:val="24"/>
        </w:rPr>
        <w:t>всё стяжённое и возожжённое в Изначально Вышестоящий Дом Изначально Вышестоящего Отца</w:t>
      </w:r>
      <w:r w:rsidR="00CC755E" w:rsidRPr="00CC75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C75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подразделение ИВДИВО Ставрополь, </w:t>
      </w:r>
      <w:r w:rsidR="00CC755E" w:rsidRPr="000B36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развёртывая Высшую Имперацию и Высшее тело Синтезом разработок и активаций Высших частей разработанностью на территории или в самом подразделении ИВДИВО Ставрополь.</w:t>
      </w:r>
    </w:p>
    <w:p w14:paraId="63A9838E" w14:textId="31ED3CFD" w:rsidR="000B5CAC" w:rsidRDefault="00CC755E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Направляем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концентрацию Синтеза</w:t>
      </w:r>
      <w:r w:rsidRPr="00CC75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Изначально Вышестоящий Дом Изначально Вышестоящего Отца</w:t>
      </w:r>
      <w:r w:rsidRPr="00CC75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подразделение ИВДИВО Краснодар. И</w:t>
      </w:r>
      <w:r w:rsid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концентрируем Синтез Высших процессов частей, развивая ИВДИВО Краснодар. И также направляем всё стяжённое и возожжённое в</w:t>
      </w:r>
      <w:r w:rsidR="005E374B" w:rsidRP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подразделение ИВДИВО Дагестан и концентрируем Высшие процессы    Синтеза действия разработки </w:t>
      </w:r>
      <w:r w:rsidR="000B36F5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>ысших частей в</w:t>
      </w:r>
      <w:r w:rsidR="005E374B" w:rsidRP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подразделение ИВДИВО Дагестан </w:t>
      </w:r>
      <w:r w:rsidR="00FE25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разработки </w:t>
      </w:r>
      <w:r w:rsid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>и в ИВДИВО каждого</w:t>
      </w:r>
      <w:r w:rsidR="00FE250B">
        <w:rPr>
          <w:rFonts w:ascii="Times New Roman" w:eastAsia="Times New Roman" w:hAnsi="Times New Roman" w:cs="Times New Roman"/>
          <w:bCs/>
          <w:iCs/>
          <w:sz w:val="24"/>
          <w:szCs w:val="24"/>
        </w:rPr>
        <w:t>. Синтезом явления</w:t>
      </w:r>
      <w:r w:rsid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Изначально Вышестоящ</w:t>
      </w:r>
      <w:r w:rsidR="00FE250B">
        <w:rPr>
          <w:rFonts w:ascii="Times New Roman" w:eastAsia="Times New Roman" w:hAnsi="Times New Roman" w:cs="Times New Roman"/>
          <w:bCs/>
          <w:iCs/>
          <w:sz w:val="24"/>
          <w:szCs w:val="24"/>
        </w:rPr>
        <w:t>его</w:t>
      </w:r>
      <w:r w:rsid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Дом</w:t>
      </w:r>
      <w:r w:rsidR="00FE250B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Изначально Вышестоящего Отца участников</w:t>
      </w:r>
      <w:r w:rsidR="005E374B" w:rsidRP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E374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Профессионального Синтеза</w:t>
      </w:r>
      <w:r w:rsidR="00FE250B" w:rsidRPr="00FE25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E250B">
        <w:rPr>
          <w:rFonts w:ascii="Times New Roman" w:eastAsia="Times New Roman" w:hAnsi="Times New Roman" w:cs="Times New Roman"/>
          <w:bCs/>
          <w:iCs/>
          <w:sz w:val="24"/>
          <w:szCs w:val="24"/>
        </w:rPr>
        <w:t>каждым из нас и синтезом нас</w:t>
      </w:r>
    </w:p>
    <w:p w14:paraId="323273EA" w14:textId="77777777" w:rsidR="005E374B" w:rsidRDefault="005E374B" w:rsidP="005E3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выходим из практики. Аминь.</w:t>
      </w:r>
    </w:p>
    <w:p w14:paraId="20F88CDB" w14:textId="77777777" w:rsidR="00692678" w:rsidRDefault="00692678" w:rsidP="00692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63D7F" w14:textId="13116ADF" w:rsidR="00671754" w:rsidRPr="00FE250B" w:rsidRDefault="00D57A83" w:rsidP="00FE2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671754"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Набор: </w:t>
      </w:r>
      <w:r w:rsidR="00671754"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Аватаресса Изначально Вышестоящего Отца </w:t>
      </w:r>
      <w:r w:rsidR="00090E0B">
        <w:rPr>
          <w:rFonts w:ascii="Times New Roman" w:hAnsi="Times New Roman" w:cs="Times New Roman"/>
          <w:b/>
          <w:bCs/>
          <w:i/>
          <w:sz w:val="24"/>
          <w:szCs w:val="24"/>
        </w:rPr>
        <w:t>ИВДИВО-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>космическо</w:t>
      </w:r>
      <w:r w:rsidR="008A6333">
        <w:rPr>
          <w:rFonts w:ascii="Times New Roman" w:hAnsi="Times New Roman" w:cs="Times New Roman"/>
          <w:b/>
          <w:bCs/>
          <w:i/>
          <w:sz w:val="24"/>
          <w:szCs w:val="24"/>
        </w:rPr>
        <w:t>го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A6333">
        <w:rPr>
          <w:rFonts w:ascii="Times New Roman" w:hAnsi="Times New Roman" w:cs="Times New Roman"/>
          <w:b/>
          <w:bCs/>
          <w:i/>
          <w:sz w:val="24"/>
          <w:szCs w:val="24"/>
        </w:rPr>
        <w:t>Синтеза частей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E2F75">
        <w:rPr>
          <w:rFonts w:ascii="Times New Roman" w:hAnsi="Times New Roman" w:cs="Times New Roman"/>
          <w:b/>
          <w:bCs/>
          <w:i/>
          <w:sz w:val="24"/>
          <w:szCs w:val="24"/>
        </w:rPr>
        <w:t>Отец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>-Человек-Субъект</w:t>
      </w:r>
      <w:r w:rsidR="00DE2F75">
        <w:rPr>
          <w:rFonts w:ascii="Times New Roman" w:hAnsi="Times New Roman" w:cs="Times New Roman"/>
          <w:b/>
          <w:bCs/>
          <w:i/>
          <w:sz w:val="24"/>
          <w:szCs w:val="24"/>
        </w:rPr>
        <w:t>-Землян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Изначально Вышестоящего Отца </w:t>
      </w:r>
      <w:r w:rsidR="00671754"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ИВАС </w:t>
      </w:r>
      <w:r w:rsidR="008A6333">
        <w:rPr>
          <w:rFonts w:ascii="Times New Roman" w:hAnsi="Times New Roman" w:cs="Times New Roman"/>
          <w:b/>
          <w:bCs/>
          <w:i/>
          <w:sz w:val="24"/>
          <w:szCs w:val="24"/>
        </w:rPr>
        <w:t>Наума</w:t>
      </w:r>
      <w:r w:rsidR="00671754"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bookmarkStart w:id="1" w:name="_Hlk144490889"/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ИВДИВО-Секретарь </w:t>
      </w:r>
      <w:r w:rsidR="008A6333">
        <w:rPr>
          <w:rFonts w:ascii="Times New Roman" w:hAnsi="Times New Roman" w:cs="Times New Roman"/>
          <w:b/>
          <w:bCs/>
          <w:i/>
          <w:sz w:val="24"/>
          <w:szCs w:val="24"/>
        </w:rPr>
        <w:t>Частного</w:t>
      </w:r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синтеза ИВАС Кут Хуми подразделения </w:t>
      </w:r>
      <w:bookmarkEnd w:id="1"/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>ИВДИВО</w:t>
      </w:r>
      <w:r w:rsidR="00671754"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Ставрополь</w:t>
      </w:r>
      <w:r w:rsidR="003E09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A6333">
        <w:rPr>
          <w:rFonts w:ascii="Times New Roman" w:hAnsi="Times New Roman" w:cs="Times New Roman"/>
          <w:b/>
          <w:bCs/>
          <w:i/>
          <w:sz w:val="24"/>
          <w:szCs w:val="24"/>
        </w:rPr>
        <w:t>Валентина Полещук</w:t>
      </w:r>
      <w:r w:rsidR="00671754" w:rsidRPr="00443160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0BE1E36B" w14:textId="66A1B086" w:rsidR="00671754" w:rsidRPr="00443160" w:rsidRDefault="00671754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Сдано ИВАС Кут Хуми:</w:t>
      </w:r>
      <w:r w:rsidR="00B22C9E"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A6333">
        <w:rPr>
          <w:rFonts w:ascii="Times New Roman" w:eastAsia="Times New Roman" w:hAnsi="Times New Roman" w:cs="Times New Roman"/>
          <w:b/>
          <w:i/>
          <w:sz w:val="24"/>
          <w:szCs w:val="24"/>
        </w:rPr>
        <w:t>01</w:t>
      </w:r>
      <w:r w:rsidR="003E092B">
        <w:rPr>
          <w:rFonts w:ascii="Times New Roman" w:eastAsia="Times New Roman" w:hAnsi="Times New Roman" w:cs="Times New Roman"/>
          <w:b/>
          <w:i/>
          <w:sz w:val="24"/>
          <w:szCs w:val="24"/>
        </w:rPr>
        <w:t>.0</w:t>
      </w:r>
      <w:r w:rsidR="008A6333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B22C9E"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.2025г.</w:t>
      </w:r>
    </w:p>
    <w:p w14:paraId="2DB556E5" w14:textId="136DF566" w:rsidR="00671754" w:rsidRPr="00443160" w:rsidRDefault="00671754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671754" w:rsidRPr="00443160" w:rsidSect="008D0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851" w:bottom="851" w:left="1134" w:header="568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E20F3" w14:textId="77777777" w:rsidR="005D1B12" w:rsidRDefault="005D1B12">
      <w:pPr>
        <w:spacing w:after="0" w:line="240" w:lineRule="auto"/>
      </w:pPr>
      <w:r>
        <w:separator/>
      </w:r>
    </w:p>
  </w:endnote>
  <w:endnote w:type="continuationSeparator" w:id="0">
    <w:p w14:paraId="58492FF3" w14:textId="77777777" w:rsidR="005D1B12" w:rsidRDefault="005D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3D2370" w:rsidRDefault="003D2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220016"/>
      <w:docPartObj>
        <w:docPartGallery w:val="Page Numbers (Bottom of Page)"/>
        <w:docPartUnique/>
      </w:docPartObj>
    </w:sdtPr>
    <w:sdtContent>
      <w:p w14:paraId="1B317706" w14:textId="6E207CF8" w:rsidR="008D01A8" w:rsidRDefault="008D01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AF">
          <w:rPr>
            <w:noProof/>
          </w:rPr>
          <w:t>1</w:t>
        </w:r>
        <w:r>
          <w:fldChar w:fldCharType="end"/>
        </w:r>
      </w:p>
    </w:sdtContent>
  </w:sdt>
  <w:p w14:paraId="0000001B" w14:textId="578EC53C" w:rsidR="003D2370" w:rsidRPr="00AA5B1F" w:rsidRDefault="003D2370" w:rsidP="00AA5B1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11AB" w14:textId="77777777" w:rsidR="005D1B12" w:rsidRDefault="005D1B12">
      <w:pPr>
        <w:spacing w:after="0" w:line="240" w:lineRule="auto"/>
      </w:pPr>
      <w:r>
        <w:separator/>
      </w:r>
    </w:p>
  </w:footnote>
  <w:footnote w:type="continuationSeparator" w:id="0">
    <w:p w14:paraId="473486ED" w14:textId="77777777" w:rsidR="005D1B12" w:rsidRDefault="005D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3D2370" w:rsidRDefault="003D237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BA7F" w14:textId="77777777" w:rsidR="008D01A8" w:rsidRPr="009C6EE3" w:rsidRDefault="008D01A8" w:rsidP="008D01A8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  <w:highlight w:val="white"/>
      </w:rPr>
      <w:t>7</w:t>
    </w:r>
    <w:r w:rsidRPr="009C6EE3">
      <w:rPr>
        <w:rFonts w:ascii="Times New Roman" w:eastAsia="Times New Roman" w:hAnsi="Times New Roman" w:cs="Times New Roman"/>
        <w:b/>
        <w:i/>
      </w:rPr>
      <w:t>4</w:t>
    </w:r>
    <w:hyperlink r:id="rId1">
      <w:r w:rsidRPr="009C6EE3">
        <w:rPr>
          <w:rFonts w:ascii="Times New Roman" w:eastAsia="Times New Roman" w:hAnsi="Times New Roman" w:cs="Times New Roman"/>
          <w:b/>
          <w:i/>
          <w:highlight w:val="white"/>
        </w:rPr>
        <w:t xml:space="preserve"> Синтез Изначально Вышестоящего Отца</w:t>
      </w:r>
    </w:hyperlink>
  </w:p>
  <w:p w14:paraId="19918BE1" w14:textId="77777777" w:rsidR="008D01A8" w:rsidRPr="009C6EE3" w:rsidRDefault="008D01A8" w:rsidP="008D01A8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(10) Служащий Синтеза Изначально Вышестоящего Отца</w:t>
    </w:r>
  </w:p>
  <w:p w14:paraId="7FB0063C" w14:textId="77777777" w:rsidR="008D01A8" w:rsidRPr="009C6EE3" w:rsidRDefault="008D01A8" w:rsidP="008D01A8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Ставрополь-Краснодар-Дагестан, 28-29.06.2025, О. Сердюк</w:t>
    </w:r>
  </w:p>
  <w:p w14:paraId="00000013" w14:textId="3F40BFCD" w:rsidR="003D2370" w:rsidRPr="008D01A8" w:rsidRDefault="003D2370" w:rsidP="008D01A8">
    <w:pPr>
      <w:pStyle w:val="a6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3D2370" w:rsidRDefault="003D23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F8"/>
    <w:rsid w:val="00001322"/>
    <w:rsid w:val="0000763B"/>
    <w:rsid w:val="0003156C"/>
    <w:rsid w:val="0004030D"/>
    <w:rsid w:val="0004741D"/>
    <w:rsid w:val="00061D9B"/>
    <w:rsid w:val="00090E0B"/>
    <w:rsid w:val="000A2661"/>
    <w:rsid w:val="000B36F5"/>
    <w:rsid w:val="000B590D"/>
    <w:rsid w:val="000B5CAC"/>
    <w:rsid w:val="000C495C"/>
    <w:rsid w:val="000C5DA6"/>
    <w:rsid w:val="000C6769"/>
    <w:rsid w:val="000E123C"/>
    <w:rsid w:val="00121838"/>
    <w:rsid w:val="001639B2"/>
    <w:rsid w:val="001A5FC9"/>
    <w:rsid w:val="001B0E5F"/>
    <w:rsid w:val="001B4255"/>
    <w:rsid w:val="001B7687"/>
    <w:rsid w:val="001C72CB"/>
    <w:rsid w:val="001D05AF"/>
    <w:rsid w:val="001D483C"/>
    <w:rsid w:val="001D6BC7"/>
    <w:rsid w:val="0024152D"/>
    <w:rsid w:val="00252E0D"/>
    <w:rsid w:val="00255610"/>
    <w:rsid w:val="00270703"/>
    <w:rsid w:val="00280CA1"/>
    <w:rsid w:val="002C3653"/>
    <w:rsid w:val="002D7412"/>
    <w:rsid w:val="002E4A66"/>
    <w:rsid w:val="00302D06"/>
    <w:rsid w:val="00320228"/>
    <w:rsid w:val="00324FE6"/>
    <w:rsid w:val="00335ACA"/>
    <w:rsid w:val="00362298"/>
    <w:rsid w:val="003640F1"/>
    <w:rsid w:val="00370C92"/>
    <w:rsid w:val="003730B5"/>
    <w:rsid w:val="00391EF4"/>
    <w:rsid w:val="003B32EB"/>
    <w:rsid w:val="003D2370"/>
    <w:rsid w:val="003E092B"/>
    <w:rsid w:val="003F4FF2"/>
    <w:rsid w:val="004070E3"/>
    <w:rsid w:val="00415588"/>
    <w:rsid w:val="00427891"/>
    <w:rsid w:val="00432358"/>
    <w:rsid w:val="00442A41"/>
    <w:rsid w:val="00443160"/>
    <w:rsid w:val="00457949"/>
    <w:rsid w:val="00474B1E"/>
    <w:rsid w:val="00476909"/>
    <w:rsid w:val="0047717D"/>
    <w:rsid w:val="004C1AC5"/>
    <w:rsid w:val="004C4A51"/>
    <w:rsid w:val="004E4399"/>
    <w:rsid w:val="00504336"/>
    <w:rsid w:val="00560BB7"/>
    <w:rsid w:val="00560E9C"/>
    <w:rsid w:val="00582FFA"/>
    <w:rsid w:val="005A04C1"/>
    <w:rsid w:val="005D1B12"/>
    <w:rsid w:val="005E373D"/>
    <w:rsid w:val="005E374B"/>
    <w:rsid w:val="006002B2"/>
    <w:rsid w:val="006129D0"/>
    <w:rsid w:val="006225C7"/>
    <w:rsid w:val="006311AA"/>
    <w:rsid w:val="00632367"/>
    <w:rsid w:val="00636D57"/>
    <w:rsid w:val="00637A71"/>
    <w:rsid w:val="006620D7"/>
    <w:rsid w:val="00671754"/>
    <w:rsid w:val="00686CF2"/>
    <w:rsid w:val="0069079D"/>
    <w:rsid w:val="00692678"/>
    <w:rsid w:val="00695D18"/>
    <w:rsid w:val="006D3B1C"/>
    <w:rsid w:val="006E23C1"/>
    <w:rsid w:val="006E7279"/>
    <w:rsid w:val="006E76E6"/>
    <w:rsid w:val="0075631E"/>
    <w:rsid w:val="00770797"/>
    <w:rsid w:val="0078354C"/>
    <w:rsid w:val="0079644A"/>
    <w:rsid w:val="007C367D"/>
    <w:rsid w:val="007D6ECE"/>
    <w:rsid w:val="008020AB"/>
    <w:rsid w:val="00804917"/>
    <w:rsid w:val="00815C77"/>
    <w:rsid w:val="00865EB1"/>
    <w:rsid w:val="008674F7"/>
    <w:rsid w:val="0087224A"/>
    <w:rsid w:val="008A6333"/>
    <w:rsid w:val="008D01A8"/>
    <w:rsid w:val="008E07B8"/>
    <w:rsid w:val="008F7B7F"/>
    <w:rsid w:val="00913FF8"/>
    <w:rsid w:val="00930E80"/>
    <w:rsid w:val="00932605"/>
    <w:rsid w:val="0095334F"/>
    <w:rsid w:val="00962710"/>
    <w:rsid w:val="009741A1"/>
    <w:rsid w:val="009C1BBB"/>
    <w:rsid w:val="009C4CF8"/>
    <w:rsid w:val="009E46B6"/>
    <w:rsid w:val="009F60CA"/>
    <w:rsid w:val="009F6AD0"/>
    <w:rsid w:val="00A10B51"/>
    <w:rsid w:val="00A12B8C"/>
    <w:rsid w:val="00A32965"/>
    <w:rsid w:val="00A42519"/>
    <w:rsid w:val="00A55792"/>
    <w:rsid w:val="00A61C74"/>
    <w:rsid w:val="00A70B3B"/>
    <w:rsid w:val="00A90A59"/>
    <w:rsid w:val="00A9228F"/>
    <w:rsid w:val="00AA2142"/>
    <w:rsid w:val="00AA5B1F"/>
    <w:rsid w:val="00AA6E22"/>
    <w:rsid w:val="00AB6834"/>
    <w:rsid w:val="00AF49C1"/>
    <w:rsid w:val="00AF7AF7"/>
    <w:rsid w:val="00B037CE"/>
    <w:rsid w:val="00B21839"/>
    <w:rsid w:val="00B22C9E"/>
    <w:rsid w:val="00B25A5C"/>
    <w:rsid w:val="00B357C6"/>
    <w:rsid w:val="00B477A6"/>
    <w:rsid w:val="00B64B71"/>
    <w:rsid w:val="00B82493"/>
    <w:rsid w:val="00B93401"/>
    <w:rsid w:val="00B95083"/>
    <w:rsid w:val="00BA50F6"/>
    <w:rsid w:val="00BC784B"/>
    <w:rsid w:val="00C31806"/>
    <w:rsid w:val="00C74AF3"/>
    <w:rsid w:val="00C74DBC"/>
    <w:rsid w:val="00C75B42"/>
    <w:rsid w:val="00CA3285"/>
    <w:rsid w:val="00CB09D8"/>
    <w:rsid w:val="00CC755E"/>
    <w:rsid w:val="00D32263"/>
    <w:rsid w:val="00D57A83"/>
    <w:rsid w:val="00D606A9"/>
    <w:rsid w:val="00D76571"/>
    <w:rsid w:val="00DE2F75"/>
    <w:rsid w:val="00DF10C1"/>
    <w:rsid w:val="00DF3B4C"/>
    <w:rsid w:val="00E109BA"/>
    <w:rsid w:val="00E2035F"/>
    <w:rsid w:val="00E31001"/>
    <w:rsid w:val="00E47E61"/>
    <w:rsid w:val="00E93CCE"/>
    <w:rsid w:val="00EA1AE7"/>
    <w:rsid w:val="00EB7380"/>
    <w:rsid w:val="00EC0520"/>
    <w:rsid w:val="00EF1F44"/>
    <w:rsid w:val="00EF215B"/>
    <w:rsid w:val="00F10BB8"/>
    <w:rsid w:val="00F16E5E"/>
    <w:rsid w:val="00F1756E"/>
    <w:rsid w:val="00F37C85"/>
    <w:rsid w:val="00F634D1"/>
    <w:rsid w:val="00F85F2C"/>
    <w:rsid w:val="00F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6367"/>
  <w15:docId w15:val="{9EA010C1-6090-4294-86BC-594640A3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686909-2266-4812-9994-ABF597E7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43</cp:revision>
  <dcterms:created xsi:type="dcterms:W3CDTF">2025-05-24T20:34:00Z</dcterms:created>
  <dcterms:modified xsi:type="dcterms:W3CDTF">2025-07-01T20:25:00Z</dcterms:modified>
</cp:coreProperties>
</file>